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0FE05" w14:textId="1F0BE27F" w:rsidR="000B09D1" w:rsidRPr="00CF358E" w:rsidRDefault="00DA12F7" w:rsidP="00980DB6">
      <w:pPr>
        <w:spacing w:line="480" w:lineRule="auto"/>
        <w:jc w:val="center"/>
        <w:rPr>
          <w:rFonts w:ascii="Times New Roman" w:hAnsi="Times New Roman" w:cs="Times New Roman"/>
          <w:b/>
          <w:color w:val="009E49"/>
          <w:sz w:val="28"/>
          <w:szCs w:val="28"/>
        </w:rPr>
      </w:pPr>
      <w:r w:rsidRPr="00CF35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A84742" wp14:editId="677B222B">
            <wp:extent cx="1760220" cy="1661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EDB6" w14:textId="7A7A2562" w:rsidR="00980DB6" w:rsidRPr="00CF358E" w:rsidRDefault="00980DB6" w:rsidP="00980DB6">
      <w:pPr>
        <w:spacing w:line="480" w:lineRule="auto"/>
        <w:jc w:val="center"/>
        <w:rPr>
          <w:rFonts w:ascii="Times New Roman" w:hAnsi="Times New Roman" w:cs="Times New Roman"/>
          <w:b/>
          <w:color w:val="009E49"/>
          <w:sz w:val="28"/>
          <w:szCs w:val="28"/>
        </w:rPr>
      </w:pPr>
      <w:r w:rsidRPr="00CF358E">
        <w:rPr>
          <w:rFonts w:ascii="Times New Roman" w:hAnsi="Times New Roman" w:cs="Times New Roman"/>
          <w:b/>
          <w:color w:val="009E49"/>
          <w:sz w:val="28"/>
          <w:szCs w:val="28"/>
        </w:rPr>
        <w:t xml:space="preserve">INMED </w:t>
      </w:r>
      <w:r w:rsidR="000B09D1" w:rsidRPr="00CF358E">
        <w:rPr>
          <w:rFonts w:ascii="Times New Roman" w:hAnsi="Times New Roman" w:cs="Times New Roman"/>
          <w:b/>
          <w:color w:val="009E49"/>
          <w:sz w:val="28"/>
          <w:szCs w:val="28"/>
        </w:rPr>
        <w:t xml:space="preserve">Tribal </w:t>
      </w:r>
      <w:r w:rsidRPr="00CF358E">
        <w:rPr>
          <w:rFonts w:ascii="Times New Roman" w:hAnsi="Times New Roman" w:cs="Times New Roman"/>
          <w:b/>
          <w:color w:val="009E49"/>
          <w:sz w:val="28"/>
          <w:szCs w:val="28"/>
        </w:rPr>
        <w:t xml:space="preserve">Advisory Board </w:t>
      </w:r>
      <w:r w:rsidR="000B09D1" w:rsidRPr="00CF358E">
        <w:rPr>
          <w:rFonts w:ascii="Times New Roman" w:hAnsi="Times New Roman" w:cs="Times New Roman"/>
          <w:b/>
          <w:color w:val="009E49"/>
          <w:sz w:val="28"/>
          <w:szCs w:val="28"/>
        </w:rPr>
        <w:t xml:space="preserve">(TAB) </w:t>
      </w:r>
      <w:r w:rsidRPr="00CF358E">
        <w:rPr>
          <w:rFonts w:ascii="Times New Roman" w:hAnsi="Times New Roman" w:cs="Times New Roman"/>
          <w:b/>
          <w:color w:val="009E49"/>
          <w:sz w:val="28"/>
          <w:szCs w:val="28"/>
        </w:rPr>
        <w:t>Meeting</w:t>
      </w:r>
      <w:r w:rsidR="00692269" w:rsidRPr="00CF358E">
        <w:rPr>
          <w:rFonts w:ascii="Times New Roman" w:hAnsi="Times New Roman" w:cs="Times New Roman"/>
          <w:b/>
          <w:color w:val="009E49"/>
          <w:sz w:val="28"/>
          <w:szCs w:val="28"/>
        </w:rPr>
        <w:t xml:space="preserve"> VIA Zoom</w:t>
      </w:r>
    </w:p>
    <w:p w14:paraId="2C8A6E5E" w14:textId="377F0DCB" w:rsidR="00980DB6" w:rsidRPr="00CF358E" w:rsidRDefault="000B09D1" w:rsidP="00692269">
      <w:pPr>
        <w:spacing w:line="480" w:lineRule="auto"/>
        <w:jc w:val="center"/>
        <w:rPr>
          <w:rFonts w:ascii="Times New Roman" w:hAnsi="Times New Roman" w:cs="Times New Roman"/>
          <w:b/>
          <w:color w:val="009E49"/>
          <w:sz w:val="28"/>
          <w:szCs w:val="28"/>
        </w:rPr>
      </w:pPr>
      <w:r w:rsidRPr="00CF358E">
        <w:rPr>
          <w:rFonts w:ascii="Times New Roman" w:hAnsi="Times New Roman" w:cs="Times New Roman"/>
          <w:b/>
          <w:color w:val="009E49"/>
          <w:sz w:val="28"/>
          <w:szCs w:val="28"/>
        </w:rPr>
        <w:t>A</w:t>
      </w:r>
      <w:r w:rsidR="008166A2" w:rsidRPr="00CF358E">
        <w:rPr>
          <w:rFonts w:ascii="Times New Roman" w:hAnsi="Times New Roman" w:cs="Times New Roman"/>
          <w:b/>
          <w:color w:val="009E49"/>
          <w:sz w:val="28"/>
          <w:szCs w:val="28"/>
        </w:rPr>
        <w:t>ugust 6</w:t>
      </w:r>
      <w:r w:rsidRPr="00CF358E">
        <w:rPr>
          <w:rFonts w:ascii="Times New Roman" w:hAnsi="Times New Roman" w:cs="Times New Roman"/>
          <w:b/>
          <w:color w:val="009E49"/>
          <w:sz w:val="28"/>
          <w:szCs w:val="28"/>
        </w:rPr>
        <w:t>, 2020</w:t>
      </w:r>
      <w:r w:rsidR="00005705" w:rsidRPr="00CF358E">
        <w:rPr>
          <w:rFonts w:ascii="Times New Roman" w:hAnsi="Times New Roman" w:cs="Times New Roman"/>
          <w:b/>
          <w:color w:val="009E49"/>
          <w:sz w:val="28"/>
          <w:szCs w:val="28"/>
        </w:rPr>
        <w:t xml:space="preserve"> – 10AM</w:t>
      </w:r>
      <w:r w:rsidR="00537E55" w:rsidRPr="00CF358E">
        <w:rPr>
          <w:rFonts w:ascii="Times New Roman" w:hAnsi="Times New Roman" w:cs="Times New Roman"/>
          <w:b/>
          <w:color w:val="009E49"/>
          <w:sz w:val="28"/>
          <w:szCs w:val="28"/>
        </w:rPr>
        <w:t xml:space="preserve"> central time</w:t>
      </w:r>
    </w:p>
    <w:p w14:paraId="79C3E308" w14:textId="6AE993DA" w:rsidR="008166A2" w:rsidRPr="00CF358E" w:rsidRDefault="008166A2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DA0C68" w14:textId="2D0929D4" w:rsidR="008166A2" w:rsidRPr="00CF358E" w:rsidRDefault="008166A2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Roll Call</w:t>
      </w:r>
      <w:r w:rsidR="00C73798"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 - Erica</w:t>
      </w:r>
    </w:p>
    <w:p w14:paraId="7FA69CA8" w14:textId="77777777" w:rsidR="008166A2" w:rsidRPr="00CF358E" w:rsidRDefault="008166A2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D0207E" w14:textId="6F61C5C3" w:rsidR="00692269" w:rsidRPr="00CF358E" w:rsidRDefault="00692269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Opening Blessing</w:t>
      </w:r>
      <w:r w:rsidR="008166A2"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668DD2C8" w14:textId="77777777" w:rsidR="00692269" w:rsidRPr="00CF358E" w:rsidRDefault="00692269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00B886" w14:textId="1A3AE66B" w:rsidR="00692269" w:rsidRPr="00CF358E" w:rsidRDefault="00692269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Staffing Updates:</w:t>
      </w:r>
    </w:p>
    <w:p w14:paraId="0DCEF34F" w14:textId="74F106E3" w:rsidR="00692269" w:rsidRPr="00CF358E" w:rsidRDefault="00692269" w:rsidP="00692269">
      <w:pPr>
        <w:numPr>
          <w:ilvl w:val="1"/>
          <w:numId w:val="9"/>
        </w:num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Welcome to</w:t>
      </w:r>
      <w:r w:rsidR="008166A2"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 Dr.</w:t>
      </w:r>
      <w:r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 Yvette</w:t>
      </w:r>
      <w:r w:rsidR="00537E55"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166A2"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La Pierre (fulltime) </w:t>
      </w:r>
      <w:r w:rsidR="00537E55" w:rsidRPr="00CF358E">
        <w:rPr>
          <w:rFonts w:ascii="Times New Roman" w:eastAsia="Calibri" w:hAnsi="Times New Roman" w:cs="Times New Roman"/>
          <w:b/>
          <w:sz w:val="28"/>
          <w:szCs w:val="28"/>
        </w:rPr>
        <w:t>– Dr. Warne</w:t>
      </w:r>
    </w:p>
    <w:p w14:paraId="5DA23118" w14:textId="6343FBF1" w:rsidR="008166A2" w:rsidRPr="00CF358E" w:rsidRDefault="008166A2" w:rsidP="00692269">
      <w:pPr>
        <w:numPr>
          <w:ilvl w:val="1"/>
          <w:numId w:val="9"/>
        </w:num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Erica transition to new role(s) – Dr. Warne</w:t>
      </w:r>
    </w:p>
    <w:p w14:paraId="017EF348" w14:textId="7E47BA83" w:rsidR="008166A2" w:rsidRPr="00CF358E" w:rsidRDefault="008166A2" w:rsidP="008166A2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CB3DFC" w14:textId="3EA6E85B" w:rsidR="008166A2" w:rsidRPr="00CF358E" w:rsidRDefault="008166A2" w:rsidP="008166A2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Director Report – Dr. Warne</w:t>
      </w:r>
    </w:p>
    <w:p w14:paraId="306E185C" w14:textId="77777777" w:rsidR="00692269" w:rsidRPr="00CF358E" w:rsidRDefault="00692269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9F1785" w14:textId="60A64793" w:rsidR="00692269" w:rsidRPr="00CF358E" w:rsidRDefault="00692269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Program Updates:</w:t>
      </w:r>
    </w:p>
    <w:p w14:paraId="2EDE5448" w14:textId="0D1AF10E" w:rsidR="00692269" w:rsidRPr="00CF358E" w:rsidRDefault="00692269" w:rsidP="00692269">
      <w:pPr>
        <w:numPr>
          <w:ilvl w:val="1"/>
          <w:numId w:val="10"/>
        </w:num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SI </w:t>
      </w:r>
      <w:r w:rsidR="008166A2"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– Dr. </w:t>
      </w:r>
      <w:r w:rsidRPr="00CF358E">
        <w:rPr>
          <w:rFonts w:ascii="Times New Roman" w:eastAsia="Calibri" w:hAnsi="Times New Roman" w:cs="Times New Roman"/>
          <w:b/>
          <w:sz w:val="28"/>
          <w:szCs w:val="28"/>
        </w:rPr>
        <w:t>Wescott</w:t>
      </w:r>
      <w:r w:rsidR="00537E55"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2542872" w14:textId="27372C17" w:rsidR="00692269" w:rsidRPr="00CF358E" w:rsidRDefault="00692269" w:rsidP="00692269">
      <w:pPr>
        <w:numPr>
          <w:ilvl w:val="1"/>
          <w:numId w:val="10"/>
        </w:num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MCA</w:t>
      </w:r>
      <w:r w:rsidR="00CF358E">
        <w:rPr>
          <w:rFonts w:ascii="Times New Roman" w:eastAsia="Calibri" w:hAnsi="Times New Roman" w:cs="Times New Roman"/>
          <w:b/>
          <w:sz w:val="28"/>
          <w:szCs w:val="28"/>
        </w:rPr>
        <w:t xml:space="preserve">T </w:t>
      </w:r>
      <w:r w:rsidR="00484D36">
        <w:rPr>
          <w:rFonts w:ascii="Times New Roman" w:eastAsia="Calibri" w:hAnsi="Times New Roman" w:cs="Times New Roman"/>
          <w:b/>
          <w:sz w:val="28"/>
          <w:szCs w:val="28"/>
        </w:rPr>
        <w:t>prep - Kathleen</w:t>
      </w:r>
    </w:p>
    <w:p w14:paraId="5F608EE9" w14:textId="0033F73B" w:rsidR="00692269" w:rsidRPr="00CF358E" w:rsidRDefault="00692269" w:rsidP="00692269">
      <w:pPr>
        <w:numPr>
          <w:ilvl w:val="1"/>
          <w:numId w:val="10"/>
        </w:num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CLIMB</w:t>
      </w:r>
      <w:r w:rsidR="00CF35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84D36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CF35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84D36">
        <w:rPr>
          <w:rFonts w:ascii="Times New Roman" w:eastAsia="Calibri" w:hAnsi="Times New Roman" w:cs="Times New Roman"/>
          <w:b/>
          <w:sz w:val="28"/>
          <w:szCs w:val="28"/>
        </w:rPr>
        <w:t>Dr. La Pierre</w:t>
      </w:r>
    </w:p>
    <w:p w14:paraId="78277575" w14:textId="77777777" w:rsidR="00DA12F7" w:rsidRPr="00CF358E" w:rsidRDefault="00DA12F7" w:rsidP="00DA12F7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F691AD" w14:textId="7A5A6025" w:rsidR="00DA12F7" w:rsidRPr="00CF358E" w:rsidRDefault="00DA12F7" w:rsidP="00DA12F7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TAB Updates:</w:t>
      </w:r>
    </w:p>
    <w:p w14:paraId="7DF0EC8B" w14:textId="708802AA" w:rsidR="00DA12F7" w:rsidRPr="00CF358E" w:rsidRDefault="00DA12F7" w:rsidP="00CF358E">
      <w:pPr>
        <w:pStyle w:val="ListParagraph"/>
        <w:numPr>
          <w:ilvl w:val="0"/>
          <w:numId w:val="13"/>
        </w:numPr>
        <w:spacing w:line="259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 w:rsidRPr="00CF358E">
        <w:rPr>
          <w:rFonts w:ascii="Times New Roman" w:eastAsia="Calibri" w:hAnsi="Times New Roman"/>
          <w:b/>
          <w:sz w:val="28"/>
          <w:szCs w:val="28"/>
        </w:rPr>
        <w:t>Welcome Packets (</w:t>
      </w:r>
      <w:r w:rsidR="00CF358E" w:rsidRPr="00CF358E">
        <w:rPr>
          <w:rFonts w:ascii="Times New Roman" w:eastAsia="Calibri" w:hAnsi="Times New Roman"/>
          <w:b/>
          <w:sz w:val="28"/>
          <w:szCs w:val="28"/>
        </w:rPr>
        <w:t>TAB input) - Erica</w:t>
      </w:r>
    </w:p>
    <w:p w14:paraId="03F67582" w14:textId="7DA89D8E" w:rsidR="00DA12F7" w:rsidRPr="00CF358E" w:rsidRDefault="00DA12F7" w:rsidP="00CF358E">
      <w:pPr>
        <w:pStyle w:val="ListParagraph"/>
        <w:numPr>
          <w:ilvl w:val="0"/>
          <w:numId w:val="13"/>
        </w:numPr>
        <w:spacing w:line="259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 w:rsidRPr="00CF358E">
        <w:rPr>
          <w:rFonts w:ascii="Times New Roman" w:eastAsia="Calibri" w:hAnsi="Times New Roman"/>
          <w:b/>
          <w:sz w:val="28"/>
          <w:szCs w:val="28"/>
        </w:rPr>
        <w:t>Monthly Check-ins (</w:t>
      </w:r>
      <w:r w:rsidR="00A277F9" w:rsidRPr="00CF358E">
        <w:rPr>
          <w:rFonts w:ascii="Times New Roman" w:eastAsia="Calibri" w:hAnsi="Times New Roman"/>
          <w:b/>
          <w:sz w:val="28"/>
          <w:szCs w:val="28"/>
        </w:rPr>
        <w:t>pics &amp; bio)</w:t>
      </w:r>
      <w:r w:rsidR="00CF358E" w:rsidRPr="00CF358E">
        <w:rPr>
          <w:rFonts w:ascii="Times New Roman" w:eastAsia="Calibri" w:hAnsi="Times New Roman"/>
          <w:b/>
          <w:sz w:val="28"/>
          <w:szCs w:val="28"/>
        </w:rPr>
        <w:t xml:space="preserve"> - Erica</w:t>
      </w:r>
    </w:p>
    <w:p w14:paraId="141939CD" w14:textId="133D47B0" w:rsidR="00A277F9" w:rsidRPr="00CF358E" w:rsidRDefault="00A277F9" w:rsidP="00CF358E">
      <w:pPr>
        <w:pStyle w:val="ListParagraph"/>
        <w:numPr>
          <w:ilvl w:val="0"/>
          <w:numId w:val="13"/>
        </w:numPr>
        <w:spacing w:line="259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 w:rsidRPr="00CF358E">
        <w:rPr>
          <w:rFonts w:ascii="Times New Roman" w:eastAsia="Calibri" w:hAnsi="Times New Roman"/>
          <w:b/>
          <w:sz w:val="28"/>
          <w:szCs w:val="28"/>
        </w:rPr>
        <w:t>Next In-person meeting</w:t>
      </w:r>
      <w:r w:rsidR="00CF358E" w:rsidRPr="00CF358E">
        <w:rPr>
          <w:rFonts w:ascii="Times New Roman" w:eastAsia="Calibri" w:hAnsi="Times New Roman"/>
          <w:b/>
          <w:sz w:val="28"/>
          <w:szCs w:val="28"/>
        </w:rPr>
        <w:t xml:space="preserve"> (</w:t>
      </w:r>
      <w:r w:rsidRPr="00CF358E">
        <w:rPr>
          <w:rFonts w:ascii="Times New Roman" w:eastAsia="Calibri" w:hAnsi="Times New Roman"/>
          <w:b/>
          <w:sz w:val="28"/>
          <w:szCs w:val="28"/>
        </w:rPr>
        <w:t>professional pictures</w:t>
      </w:r>
      <w:r w:rsidR="00CF358E" w:rsidRPr="00CF358E">
        <w:rPr>
          <w:rFonts w:ascii="Times New Roman" w:eastAsia="Calibri" w:hAnsi="Times New Roman"/>
          <w:b/>
          <w:sz w:val="28"/>
          <w:szCs w:val="28"/>
        </w:rPr>
        <w:t>) - Erica</w:t>
      </w:r>
    </w:p>
    <w:p w14:paraId="41E49CA6" w14:textId="77777777" w:rsidR="00DA12F7" w:rsidRPr="00CF358E" w:rsidRDefault="00DA12F7" w:rsidP="00DA12F7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52E722" w14:textId="614FA3B4" w:rsidR="00692269" w:rsidRPr="00CF358E" w:rsidRDefault="00CF358E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Question(s) &amp; Comments </w:t>
      </w:r>
      <w:r w:rsidR="00F35565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35565">
        <w:rPr>
          <w:rFonts w:ascii="Times New Roman" w:eastAsia="Calibri" w:hAnsi="Times New Roman" w:cs="Times New Roman"/>
          <w:b/>
          <w:sz w:val="28"/>
          <w:szCs w:val="28"/>
        </w:rPr>
        <w:t xml:space="preserve">TAB </w:t>
      </w:r>
      <w:bookmarkStart w:id="0" w:name="_GoBack"/>
      <w:bookmarkEnd w:id="0"/>
      <w:r w:rsidR="00F35565">
        <w:rPr>
          <w:rFonts w:ascii="Times New Roman" w:eastAsia="Calibri" w:hAnsi="Times New Roman" w:cs="Times New Roman"/>
          <w:b/>
          <w:sz w:val="28"/>
          <w:szCs w:val="28"/>
        </w:rPr>
        <w:t>Charter Members</w:t>
      </w:r>
    </w:p>
    <w:p w14:paraId="7BFC3FCA" w14:textId="77777777" w:rsidR="00CF358E" w:rsidRPr="00CF358E" w:rsidRDefault="00CF358E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ADAEA8" w14:textId="192E67EC" w:rsidR="00292930" w:rsidRPr="00CF358E" w:rsidRDefault="008166A2" w:rsidP="00692269">
      <w:pPr>
        <w:spacing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358E">
        <w:rPr>
          <w:rFonts w:ascii="Times New Roman" w:eastAsia="Calibri" w:hAnsi="Times New Roman" w:cs="Times New Roman"/>
          <w:b/>
          <w:sz w:val="28"/>
          <w:szCs w:val="28"/>
        </w:rPr>
        <w:t>Next (call)</w:t>
      </w:r>
      <w:r w:rsidR="00692269" w:rsidRPr="00CF358E">
        <w:rPr>
          <w:rFonts w:ascii="Times New Roman" w:eastAsia="Calibri" w:hAnsi="Times New Roman" w:cs="Times New Roman"/>
          <w:b/>
          <w:sz w:val="28"/>
          <w:szCs w:val="28"/>
        </w:rPr>
        <w:t xml:space="preserve"> meeting -TBD</w:t>
      </w:r>
    </w:p>
    <w:sectPr w:rsidR="00292930" w:rsidRPr="00CF358E" w:rsidSect="00A53F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3AC32" w14:textId="77777777" w:rsidR="00A66A13" w:rsidRDefault="00A66A13" w:rsidP="00A767E5">
      <w:r>
        <w:separator/>
      </w:r>
    </w:p>
  </w:endnote>
  <w:endnote w:type="continuationSeparator" w:id="0">
    <w:p w14:paraId="530E6ADA" w14:textId="77777777" w:rsidR="00A66A13" w:rsidRDefault="00A66A13" w:rsidP="00A76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758F8" w14:textId="77777777" w:rsidR="002753B3" w:rsidRDefault="002753B3" w:rsidP="00980DB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DB6825" w14:textId="77777777" w:rsidR="002753B3" w:rsidRDefault="002753B3" w:rsidP="00A767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E2868" w14:textId="77777777" w:rsidR="002753B3" w:rsidRDefault="002753B3" w:rsidP="00A767E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5A30B" w14:textId="77777777" w:rsidR="009106C2" w:rsidRDefault="009106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253D2" w14:textId="77777777" w:rsidR="00A66A13" w:rsidRDefault="00A66A13" w:rsidP="00A767E5">
      <w:r>
        <w:separator/>
      </w:r>
    </w:p>
  </w:footnote>
  <w:footnote w:type="continuationSeparator" w:id="0">
    <w:p w14:paraId="5CBA0327" w14:textId="77777777" w:rsidR="00A66A13" w:rsidRDefault="00A66A13" w:rsidP="00A76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5329B" w14:textId="145BB178" w:rsidR="002753B3" w:rsidRDefault="002753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6950503"/>
      <w:docPartObj>
        <w:docPartGallery w:val="Watermarks"/>
        <w:docPartUnique/>
      </w:docPartObj>
    </w:sdtPr>
    <w:sdtEndPr/>
    <w:sdtContent>
      <w:p w14:paraId="63B165AB" w14:textId="196AE98A" w:rsidR="002753B3" w:rsidRDefault="00A66A13">
        <w:pPr>
          <w:pStyle w:val="Header"/>
        </w:pPr>
        <w:r>
          <w:rPr>
            <w:noProof/>
          </w:rPr>
          <w:pict w14:anchorId="5E18244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D624" w14:textId="728C8874" w:rsidR="002753B3" w:rsidRDefault="002753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0.5pt;height:150pt" o:bullet="t">
        <v:imagedata r:id="rId1" o:title="LOGO"/>
      </v:shape>
    </w:pict>
  </w:numPicBullet>
  <w:numPicBullet w:numPicBulletId="1">
    <w:pict>
      <v:shape id="_x0000_i1032" type="#_x0000_t75" style="width:467.5pt;height:467.5pt" o:bullet="t">
        <v:imagedata r:id="rId2" o:title="INMEDTurtle_RGB"/>
      </v:shape>
    </w:pict>
  </w:numPicBullet>
  <w:numPicBullet w:numPicBulletId="2">
    <w:pict>
      <v:shape id="_x0000_i1033" type="#_x0000_t75" style="width:467.5pt;height:428pt" o:bullet="t">
        <v:imagedata r:id="rId3" o:title="beaded logo with wording"/>
      </v:shape>
    </w:pict>
  </w:numPicBullet>
  <w:abstractNum w:abstractNumId="0" w15:restartNumberingAfterBreak="0">
    <w:nsid w:val="0346369F"/>
    <w:multiLevelType w:val="hybridMultilevel"/>
    <w:tmpl w:val="6DCA7276"/>
    <w:lvl w:ilvl="0" w:tplc="FC00450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40714"/>
    <w:multiLevelType w:val="hybridMultilevel"/>
    <w:tmpl w:val="549C6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A2D92"/>
    <w:multiLevelType w:val="hybridMultilevel"/>
    <w:tmpl w:val="D0EC7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00450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A6249"/>
    <w:multiLevelType w:val="hybridMultilevel"/>
    <w:tmpl w:val="081C8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24BE6">
      <w:start w:val="1"/>
      <w:numFmt w:val="bullet"/>
      <w:lvlText w:val=""/>
      <w:lvlPicBulletId w:val="2"/>
      <w:lvlJc w:val="left"/>
      <w:pPr>
        <w:ind w:left="153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5279D"/>
    <w:multiLevelType w:val="hybridMultilevel"/>
    <w:tmpl w:val="D26C1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67A3E"/>
    <w:multiLevelType w:val="hybridMultilevel"/>
    <w:tmpl w:val="F716B248"/>
    <w:lvl w:ilvl="0" w:tplc="5F0CBD6E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ED16155"/>
    <w:multiLevelType w:val="hybridMultilevel"/>
    <w:tmpl w:val="A914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331DC"/>
    <w:multiLevelType w:val="hybridMultilevel"/>
    <w:tmpl w:val="27B6C632"/>
    <w:lvl w:ilvl="0" w:tplc="93A24BE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1FB4"/>
    <w:multiLevelType w:val="hybridMultilevel"/>
    <w:tmpl w:val="F50C5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DA3322"/>
    <w:multiLevelType w:val="hybridMultilevel"/>
    <w:tmpl w:val="9E3CF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46649"/>
    <w:multiLevelType w:val="hybridMultilevel"/>
    <w:tmpl w:val="0FA6D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24BE6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65A56"/>
    <w:multiLevelType w:val="hybridMultilevel"/>
    <w:tmpl w:val="DC146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6"/>
  </w:num>
  <w:num w:numId="9">
    <w:abstractNumId w:val="10"/>
  </w:num>
  <w:num w:numId="10">
    <w:abstractNumId w:val="3"/>
  </w:num>
  <w:num w:numId="11">
    <w:abstractNumId w:val="2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423A2066-AE58-4838-B083-ED34949940E9}"/>
    <w:docVar w:name="dgnword-eventsink" w:val="2455243517968"/>
  </w:docVars>
  <w:rsids>
    <w:rsidRoot w:val="00FA11C2"/>
    <w:rsid w:val="00005705"/>
    <w:rsid w:val="000B09D1"/>
    <w:rsid w:val="00156B9F"/>
    <w:rsid w:val="001656A8"/>
    <w:rsid w:val="00183577"/>
    <w:rsid w:val="00187EF2"/>
    <w:rsid w:val="001A0EA6"/>
    <w:rsid w:val="001A2256"/>
    <w:rsid w:val="001D2B44"/>
    <w:rsid w:val="002345BD"/>
    <w:rsid w:val="00260CEC"/>
    <w:rsid w:val="00265619"/>
    <w:rsid w:val="002753B3"/>
    <w:rsid w:val="00283441"/>
    <w:rsid w:val="00292930"/>
    <w:rsid w:val="002E6AEF"/>
    <w:rsid w:val="0031744B"/>
    <w:rsid w:val="00367B23"/>
    <w:rsid w:val="003C1C40"/>
    <w:rsid w:val="003F7567"/>
    <w:rsid w:val="004079CC"/>
    <w:rsid w:val="00425663"/>
    <w:rsid w:val="004723D9"/>
    <w:rsid w:val="00484D36"/>
    <w:rsid w:val="004A20F2"/>
    <w:rsid w:val="004D3428"/>
    <w:rsid w:val="004E1B67"/>
    <w:rsid w:val="004F376C"/>
    <w:rsid w:val="00525990"/>
    <w:rsid w:val="00537E55"/>
    <w:rsid w:val="005A4C48"/>
    <w:rsid w:val="005D0A30"/>
    <w:rsid w:val="0061267C"/>
    <w:rsid w:val="0063417F"/>
    <w:rsid w:val="0065156A"/>
    <w:rsid w:val="00665051"/>
    <w:rsid w:val="006858C4"/>
    <w:rsid w:val="00692269"/>
    <w:rsid w:val="006D419F"/>
    <w:rsid w:val="006D5C14"/>
    <w:rsid w:val="00791B13"/>
    <w:rsid w:val="007B65E7"/>
    <w:rsid w:val="008166A2"/>
    <w:rsid w:val="00851A01"/>
    <w:rsid w:val="00886FCF"/>
    <w:rsid w:val="008934A4"/>
    <w:rsid w:val="008C0B81"/>
    <w:rsid w:val="008C1B76"/>
    <w:rsid w:val="008E0AC6"/>
    <w:rsid w:val="009106C2"/>
    <w:rsid w:val="009308A1"/>
    <w:rsid w:val="00930BF6"/>
    <w:rsid w:val="0094465E"/>
    <w:rsid w:val="00962AEE"/>
    <w:rsid w:val="00967FF1"/>
    <w:rsid w:val="00980DB6"/>
    <w:rsid w:val="0099338A"/>
    <w:rsid w:val="009F4242"/>
    <w:rsid w:val="009F6C7C"/>
    <w:rsid w:val="00A07C21"/>
    <w:rsid w:val="00A15DCF"/>
    <w:rsid w:val="00A277F9"/>
    <w:rsid w:val="00A46B29"/>
    <w:rsid w:val="00A53F99"/>
    <w:rsid w:val="00A66A13"/>
    <w:rsid w:val="00A767E5"/>
    <w:rsid w:val="00A959E2"/>
    <w:rsid w:val="00B101ED"/>
    <w:rsid w:val="00B17D73"/>
    <w:rsid w:val="00B20FFB"/>
    <w:rsid w:val="00B744C1"/>
    <w:rsid w:val="00BA15ED"/>
    <w:rsid w:val="00BA7336"/>
    <w:rsid w:val="00BD00AF"/>
    <w:rsid w:val="00BE4845"/>
    <w:rsid w:val="00BE5025"/>
    <w:rsid w:val="00C30412"/>
    <w:rsid w:val="00C542C1"/>
    <w:rsid w:val="00C73798"/>
    <w:rsid w:val="00C73E2D"/>
    <w:rsid w:val="00C87451"/>
    <w:rsid w:val="00C935C5"/>
    <w:rsid w:val="00CE2552"/>
    <w:rsid w:val="00CF2758"/>
    <w:rsid w:val="00CF358E"/>
    <w:rsid w:val="00D00239"/>
    <w:rsid w:val="00D04CB1"/>
    <w:rsid w:val="00D23C17"/>
    <w:rsid w:val="00D32B0E"/>
    <w:rsid w:val="00D5117C"/>
    <w:rsid w:val="00DA12F7"/>
    <w:rsid w:val="00DB58E2"/>
    <w:rsid w:val="00DE7B6C"/>
    <w:rsid w:val="00E040F2"/>
    <w:rsid w:val="00E059F8"/>
    <w:rsid w:val="00E07C22"/>
    <w:rsid w:val="00E40E6C"/>
    <w:rsid w:val="00E62F67"/>
    <w:rsid w:val="00EF67C6"/>
    <w:rsid w:val="00F230DF"/>
    <w:rsid w:val="00F27FC1"/>
    <w:rsid w:val="00F35565"/>
    <w:rsid w:val="00F847A4"/>
    <w:rsid w:val="00FA11C2"/>
    <w:rsid w:val="00FA48B4"/>
    <w:rsid w:val="00FB6371"/>
    <w:rsid w:val="00FC283A"/>
    <w:rsid w:val="00FC56CE"/>
    <w:rsid w:val="00FD3278"/>
    <w:rsid w:val="00FE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FB752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1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7E5"/>
  </w:style>
  <w:style w:type="character" w:styleId="PageNumber">
    <w:name w:val="page number"/>
    <w:basedOn w:val="DefaultParagraphFont"/>
    <w:uiPriority w:val="99"/>
    <w:semiHidden/>
    <w:unhideWhenUsed/>
    <w:rsid w:val="00A767E5"/>
  </w:style>
  <w:style w:type="paragraph" w:styleId="Header">
    <w:name w:val="header"/>
    <w:basedOn w:val="Normal"/>
    <w:link w:val="Head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7E5"/>
  </w:style>
  <w:style w:type="paragraph" w:styleId="ListParagraph">
    <w:name w:val="List Paragraph"/>
    <w:basedOn w:val="Normal"/>
    <w:uiPriority w:val="34"/>
    <w:qFormat/>
    <w:rsid w:val="00292930"/>
    <w:pPr>
      <w:ind w:left="720"/>
    </w:pPr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D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D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6930C-10EA-47E6-A417-6DF392BB1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McDaniel, Laura</dc:creator>
  <cp:keywords/>
  <dc:description/>
  <cp:lastModifiedBy>Gunville, Erica</cp:lastModifiedBy>
  <cp:revision>9</cp:revision>
  <cp:lastPrinted>2020-04-17T00:46:00Z</cp:lastPrinted>
  <dcterms:created xsi:type="dcterms:W3CDTF">2020-07-28T16:24:00Z</dcterms:created>
  <dcterms:modified xsi:type="dcterms:W3CDTF">2020-08-06T14:50:00Z</dcterms:modified>
</cp:coreProperties>
</file>